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58D0E" w14:textId="77777777" w:rsidR="00AF5376" w:rsidRDefault="0019420C" w:rsidP="00AF5376">
      <w:pPr>
        <w:pBdr>
          <w:bottom w:val="single" w:sz="4" w:space="1" w:color="auto"/>
        </w:pBdr>
        <w:rPr>
          <w:rFonts w:ascii="Arial" w:hAnsi="Arial" w:cs="Arial"/>
          <w:b/>
          <w:szCs w:val="20"/>
        </w:rPr>
      </w:pPr>
      <w:r w:rsidRPr="00251DC0">
        <w:rPr>
          <w:rFonts w:ascii="Arial" w:hAnsi="Arial" w:cs="Arial"/>
          <w:b/>
          <w:szCs w:val="20"/>
        </w:rPr>
        <w:t>Vessel's Nam</w:t>
      </w:r>
      <w:r w:rsidR="00584091">
        <w:rPr>
          <w:rFonts w:ascii="Arial" w:hAnsi="Arial" w:cs="Arial"/>
          <w:b/>
          <w:szCs w:val="20"/>
        </w:rPr>
        <w:t xml:space="preserve">e: </w:t>
      </w:r>
    </w:p>
    <w:tbl>
      <w:tblPr>
        <w:tblW w:w="10491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276"/>
        <w:gridCol w:w="2551"/>
        <w:gridCol w:w="2127"/>
        <w:gridCol w:w="2977"/>
      </w:tblGrid>
      <w:tr w:rsidR="006C1F2E" w:rsidRPr="005257D8" w14:paraId="2A5A0AC8" w14:textId="77777777" w:rsidTr="00701C2C"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4F710CAE" w14:textId="77777777" w:rsidR="006C1F2E" w:rsidRPr="005257D8" w:rsidRDefault="006C1F2E" w:rsidP="00701C2C">
            <w:pPr>
              <w:spacing w:before="120" w:after="120"/>
              <w:jc w:val="center"/>
              <w:rPr>
                <w:rFonts w:ascii="Arial" w:hAnsi="Arial"/>
                <w:b/>
                <w:szCs w:val="20"/>
                <w:lang w:val="en-AU"/>
              </w:rPr>
            </w:pPr>
            <w:r w:rsidRPr="005257D8">
              <w:rPr>
                <w:rFonts w:ascii="Arial" w:hAnsi="Arial"/>
                <w:b/>
                <w:sz w:val="22"/>
                <w:szCs w:val="20"/>
                <w:lang w:val="en-AU"/>
              </w:rPr>
              <w:t>DATE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3F004AB3" w14:textId="77777777" w:rsidR="006C1F2E" w:rsidRPr="005257D8" w:rsidRDefault="006C1F2E" w:rsidP="00701C2C">
            <w:pPr>
              <w:spacing w:before="120" w:after="120"/>
              <w:jc w:val="center"/>
              <w:rPr>
                <w:rFonts w:ascii="Arial" w:hAnsi="Arial"/>
                <w:b/>
                <w:szCs w:val="20"/>
                <w:lang w:val="en-AU"/>
              </w:rPr>
            </w:pPr>
            <w:r w:rsidRPr="005257D8">
              <w:rPr>
                <w:rFonts w:ascii="Arial" w:hAnsi="Arial"/>
                <w:b/>
                <w:sz w:val="22"/>
                <w:szCs w:val="20"/>
                <w:lang w:val="en-AU"/>
              </w:rPr>
              <w:t>TIME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14:paraId="093E868E" w14:textId="77777777" w:rsidR="006C1F2E" w:rsidRPr="005257D8" w:rsidRDefault="006C1F2E" w:rsidP="00701C2C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  <w:lang w:val="en-AU"/>
              </w:rPr>
            </w:pPr>
            <w:r w:rsidRPr="005257D8">
              <w:rPr>
                <w:rFonts w:ascii="Arial" w:hAnsi="Arial"/>
                <w:b/>
                <w:sz w:val="16"/>
                <w:szCs w:val="16"/>
                <w:lang w:val="en-AU"/>
              </w:rPr>
              <w:t xml:space="preserve">IS FIX GAS DETECTION SYSTEM WORKING PROPERLY AND WITH OUT ANY FAULT </w:t>
            </w:r>
            <w:smartTag w:uri="urn:schemas-microsoft-com:office:smarttags" w:element="place">
              <w:smartTag w:uri="urn:schemas-microsoft-com:office:smarttags" w:element="State">
                <w:r w:rsidRPr="005257D8">
                  <w:rPr>
                    <w:rFonts w:ascii="Arial" w:hAnsi="Arial"/>
                    <w:b/>
                    <w:sz w:val="16"/>
                    <w:szCs w:val="16"/>
                    <w:lang w:val="en-AU"/>
                  </w:rPr>
                  <w:t>AL</w:t>
                </w:r>
              </w:smartTag>
            </w:smartTag>
            <w:r w:rsidRPr="005257D8">
              <w:rPr>
                <w:rFonts w:ascii="Arial" w:hAnsi="Arial"/>
                <w:b/>
                <w:sz w:val="16"/>
                <w:szCs w:val="16"/>
                <w:lang w:val="en-AU"/>
              </w:rPr>
              <w:t xml:space="preserve"> / ALARM?</w:t>
            </w:r>
          </w:p>
          <w:p w14:paraId="3EBC9AAD" w14:textId="77777777" w:rsidR="006C1F2E" w:rsidRPr="005257D8" w:rsidRDefault="006C1F2E" w:rsidP="00701C2C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  <w:lang w:val="en-AU"/>
              </w:rPr>
            </w:pPr>
            <w:r w:rsidRPr="005257D8">
              <w:rPr>
                <w:rFonts w:ascii="Arial" w:hAnsi="Arial"/>
                <w:b/>
                <w:sz w:val="16"/>
                <w:szCs w:val="16"/>
                <w:lang w:val="en-AU"/>
              </w:rPr>
              <w:t>YES / NO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14:paraId="6486B550" w14:textId="77777777" w:rsidR="006C1F2E" w:rsidRPr="005257D8" w:rsidRDefault="006C1F2E" w:rsidP="00701C2C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  <w:lang w:val="en-AU"/>
              </w:rPr>
            </w:pPr>
            <w:r w:rsidRPr="005257D8">
              <w:rPr>
                <w:rFonts w:ascii="Arial" w:hAnsi="Arial"/>
                <w:b/>
                <w:sz w:val="16"/>
                <w:szCs w:val="16"/>
                <w:lang w:val="en-AU"/>
              </w:rPr>
              <w:t xml:space="preserve">ARE THE </w:t>
            </w:r>
            <w:smartTag w:uri="urn:schemas-microsoft-com:office:smarttags" w:element="place">
              <w:smartTag w:uri="urn:schemas-microsoft-com:office:smarttags" w:element="City">
                <w:r w:rsidRPr="005257D8">
                  <w:rPr>
                    <w:rFonts w:ascii="Arial" w:hAnsi="Arial"/>
                    <w:b/>
                    <w:sz w:val="16"/>
                    <w:szCs w:val="16"/>
                    <w:lang w:val="en-AU"/>
                  </w:rPr>
                  <w:t>READINGS</w:t>
                </w:r>
              </w:smartTag>
            </w:smartTag>
            <w:r w:rsidRPr="005257D8">
              <w:rPr>
                <w:rFonts w:ascii="Arial" w:hAnsi="Arial"/>
                <w:b/>
                <w:sz w:val="16"/>
                <w:szCs w:val="16"/>
                <w:lang w:val="en-AU"/>
              </w:rPr>
              <w:t xml:space="preserve"> AT ACCEPTABLE RANGE (AS PER ISGOTT GUIDELINES )</w:t>
            </w:r>
          </w:p>
          <w:p w14:paraId="1EE6AF6E" w14:textId="77777777" w:rsidR="006C1F2E" w:rsidRPr="005257D8" w:rsidRDefault="006C1F2E" w:rsidP="00701C2C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  <w:lang w:val="en-AU"/>
              </w:rPr>
            </w:pPr>
            <w:r w:rsidRPr="005257D8">
              <w:rPr>
                <w:rFonts w:ascii="Arial" w:hAnsi="Arial"/>
                <w:b/>
                <w:sz w:val="16"/>
                <w:szCs w:val="16"/>
                <w:lang w:val="en-AU"/>
              </w:rPr>
              <w:t>YES / NO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14:paraId="12E4E1FC" w14:textId="77777777" w:rsidR="006C1F2E" w:rsidRPr="005257D8" w:rsidRDefault="006C1F2E" w:rsidP="00701C2C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  <w:lang w:val="en-AU"/>
              </w:rPr>
            </w:pPr>
            <w:r w:rsidRPr="005257D8">
              <w:rPr>
                <w:rFonts w:ascii="Arial" w:hAnsi="Arial"/>
                <w:b/>
                <w:sz w:val="16"/>
                <w:szCs w:val="16"/>
                <w:lang w:val="en-AU"/>
              </w:rPr>
              <w:t xml:space="preserve">RANK / NAME </w:t>
            </w:r>
          </w:p>
          <w:p w14:paraId="71BE3DE9" w14:textId="77777777" w:rsidR="006C1F2E" w:rsidRPr="005257D8" w:rsidRDefault="006C1F2E" w:rsidP="00701C2C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  <w:lang w:val="en-AU"/>
              </w:rPr>
            </w:pPr>
            <w:r w:rsidRPr="005257D8">
              <w:rPr>
                <w:rFonts w:ascii="Arial" w:hAnsi="Arial"/>
                <w:b/>
                <w:sz w:val="16"/>
                <w:szCs w:val="16"/>
                <w:lang w:val="en-AU"/>
              </w:rPr>
              <w:t>SIGNATURE</w:t>
            </w:r>
          </w:p>
        </w:tc>
      </w:tr>
      <w:tr w:rsidR="0059011F" w:rsidRPr="005257D8" w14:paraId="1E79FB90" w14:textId="77777777" w:rsidTr="00701C2C">
        <w:tc>
          <w:tcPr>
            <w:tcW w:w="1560" w:type="dxa"/>
            <w:tcBorders>
              <w:top w:val="nil"/>
            </w:tcBorders>
          </w:tcPr>
          <w:p w14:paraId="5B5C6D4D" w14:textId="77777777" w:rsidR="0059011F" w:rsidRDefault="0059011F" w:rsidP="0059011F">
            <w:pPr>
              <w:jc w:val="right"/>
            </w:pPr>
          </w:p>
        </w:tc>
        <w:tc>
          <w:tcPr>
            <w:tcW w:w="1276" w:type="dxa"/>
            <w:tcBorders>
              <w:top w:val="nil"/>
            </w:tcBorders>
          </w:tcPr>
          <w:p w14:paraId="03DA0A3A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5EC71215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160DA69E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24BDBFF6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106CA840" w14:textId="77777777" w:rsidTr="00701C2C">
        <w:tc>
          <w:tcPr>
            <w:tcW w:w="1560" w:type="dxa"/>
            <w:tcBorders>
              <w:top w:val="nil"/>
            </w:tcBorders>
          </w:tcPr>
          <w:p w14:paraId="48B489D2" w14:textId="77777777" w:rsidR="0059011F" w:rsidRDefault="0059011F" w:rsidP="00F35594">
            <w:pPr>
              <w:jc w:val="right"/>
            </w:pPr>
          </w:p>
        </w:tc>
        <w:tc>
          <w:tcPr>
            <w:tcW w:w="1276" w:type="dxa"/>
            <w:tcBorders>
              <w:top w:val="nil"/>
            </w:tcBorders>
          </w:tcPr>
          <w:p w14:paraId="51181435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23CC03B5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64B6F10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94A3F56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573E8B22" w14:textId="77777777" w:rsidTr="00701C2C">
        <w:tc>
          <w:tcPr>
            <w:tcW w:w="1560" w:type="dxa"/>
            <w:tcBorders>
              <w:top w:val="nil"/>
            </w:tcBorders>
          </w:tcPr>
          <w:p w14:paraId="337F6935" w14:textId="77777777" w:rsidR="0059011F" w:rsidRDefault="0059011F" w:rsidP="00F35594">
            <w:pPr>
              <w:jc w:val="right"/>
            </w:pPr>
          </w:p>
        </w:tc>
        <w:tc>
          <w:tcPr>
            <w:tcW w:w="1276" w:type="dxa"/>
            <w:tcBorders>
              <w:top w:val="nil"/>
            </w:tcBorders>
          </w:tcPr>
          <w:p w14:paraId="39F3D472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5A29EA1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15072611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4E4C113F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521AAB74" w14:textId="77777777" w:rsidTr="00701C2C">
        <w:tc>
          <w:tcPr>
            <w:tcW w:w="1560" w:type="dxa"/>
            <w:tcBorders>
              <w:top w:val="nil"/>
            </w:tcBorders>
          </w:tcPr>
          <w:p w14:paraId="156C6AC0" w14:textId="77777777" w:rsidR="0059011F" w:rsidRDefault="0059011F" w:rsidP="00F35594">
            <w:pPr>
              <w:jc w:val="right"/>
            </w:pPr>
          </w:p>
        </w:tc>
        <w:tc>
          <w:tcPr>
            <w:tcW w:w="1276" w:type="dxa"/>
            <w:tcBorders>
              <w:top w:val="nil"/>
            </w:tcBorders>
          </w:tcPr>
          <w:p w14:paraId="7B480197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47206C1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7579C831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C01F4D6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73A45740" w14:textId="77777777" w:rsidTr="00AC630B">
        <w:tc>
          <w:tcPr>
            <w:tcW w:w="1560" w:type="dxa"/>
          </w:tcPr>
          <w:p w14:paraId="643068B1" w14:textId="77777777" w:rsidR="0059011F" w:rsidRDefault="0059011F" w:rsidP="00F35594">
            <w:pPr>
              <w:jc w:val="right"/>
            </w:pPr>
          </w:p>
        </w:tc>
        <w:tc>
          <w:tcPr>
            <w:tcW w:w="1276" w:type="dxa"/>
          </w:tcPr>
          <w:p w14:paraId="302D2931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4F91FCF0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2EA16F9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02438725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6A65E5C5" w14:textId="77777777" w:rsidTr="00BA5B98">
        <w:tc>
          <w:tcPr>
            <w:tcW w:w="1560" w:type="dxa"/>
          </w:tcPr>
          <w:p w14:paraId="02B43708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6AFCD00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31586174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269F7190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4DD473A8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4EBFC44B" w14:textId="77777777" w:rsidTr="00BA5B98">
        <w:tc>
          <w:tcPr>
            <w:tcW w:w="1560" w:type="dxa"/>
          </w:tcPr>
          <w:p w14:paraId="622CAC6D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6DFC715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31E569A4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49127977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64CAAF9B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399F370B" w14:textId="77777777" w:rsidTr="00BA5B98">
        <w:tc>
          <w:tcPr>
            <w:tcW w:w="1560" w:type="dxa"/>
          </w:tcPr>
          <w:p w14:paraId="2DDA5C2C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D0EBF2E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29C90E38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21335143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48C145CA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5D901B9C" w14:textId="77777777" w:rsidTr="00BA5B98">
        <w:tc>
          <w:tcPr>
            <w:tcW w:w="1560" w:type="dxa"/>
          </w:tcPr>
          <w:p w14:paraId="2C0F609D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4FA22AD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6B11372A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0E7E2AD1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193D3E6A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5826C328" w14:textId="77777777" w:rsidTr="00BA5B98">
        <w:tc>
          <w:tcPr>
            <w:tcW w:w="1560" w:type="dxa"/>
          </w:tcPr>
          <w:p w14:paraId="7C8004DD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6478047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10111683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7A995695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679B9EC4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4A9A4AC5" w14:textId="77777777" w:rsidTr="00BA5B98">
        <w:tc>
          <w:tcPr>
            <w:tcW w:w="1560" w:type="dxa"/>
          </w:tcPr>
          <w:p w14:paraId="6219BC55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05AEAD0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0AEEF08D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0B8F138A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0AED3F19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06087CF9" w14:textId="77777777" w:rsidTr="00BA5B98">
        <w:tc>
          <w:tcPr>
            <w:tcW w:w="1560" w:type="dxa"/>
          </w:tcPr>
          <w:p w14:paraId="1C33333F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341BCE5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3BF88232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47A78C4F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01BE8BDE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20FE20C0" w14:textId="77777777" w:rsidTr="00BA5B98">
        <w:tc>
          <w:tcPr>
            <w:tcW w:w="1560" w:type="dxa"/>
          </w:tcPr>
          <w:p w14:paraId="0EAF0E37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CC10F76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457B1B5D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1ED599D3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037B01BB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00951DD2" w14:textId="77777777" w:rsidTr="00BA5B98">
        <w:tc>
          <w:tcPr>
            <w:tcW w:w="1560" w:type="dxa"/>
          </w:tcPr>
          <w:p w14:paraId="503B39F8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B2BBF3B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2853EFA2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371CF258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6C89E14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3A2CB883" w14:textId="77777777" w:rsidTr="00BA5B98">
        <w:tc>
          <w:tcPr>
            <w:tcW w:w="1560" w:type="dxa"/>
          </w:tcPr>
          <w:p w14:paraId="73A5A27B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457346F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10834CF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182D1E0A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15E62BD8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7EDEBF8D" w14:textId="77777777" w:rsidTr="00BA5B98">
        <w:tc>
          <w:tcPr>
            <w:tcW w:w="1560" w:type="dxa"/>
          </w:tcPr>
          <w:p w14:paraId="60AF5886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1E3EBD7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5FDB64CE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7EB71A88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5181E298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107C1497" w14:textId="77777777" w:rsidTr="00BA5B98">
        <w:tc>
          <w:tcPr>
            <w:tcW w:w="1560" w:type="dxa"/>
          </w:tcPr>
          <w:p w14:paraId="4267785D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681503E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79F026C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0D0D5CDE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54B074C2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41573565" w14:textId="77777777" w:rsidTr="00BA5B98">
        <w:tc>
          <w:tcPr>
            <w:tcW w:w="1560" w:type="dxa"/>
          </w:tcPr>
          <w:p w14:paraId="032E9DBB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E65BD3E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1019B0BF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449E42DD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0677E9F6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1FD2496A" w14:textId="77777777" w:rsidTr="00BA5B98">
        <w:tc>
          <w:tcPr>
            <w:tcW w:w="1560" w:type="dxa"/>
          </w:tcPr>
          <w:p w14:paraId="49A831EB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48FD01F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2C30279B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4E6C1FD4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250DDC89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5BED53D4" w14:textId="77777777" w:rsidTr="00BA5B98">
        <w:tc>
          <w:tcPr>
            <w:tcW w:w="1560" w:type="dxa"/>
          </w:tcPr>
          <w:p w14:paraId="61573296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93C7E7B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50CD144B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66905264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49B5BBAA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62C9507E" w14:textId="77777777" w:rsidTr="00BA5B98">
        <w:tc>
          <w:tcPr>
            <w:tcW w:w="1560" w:type="dxa"/>
          </w:tcPr>
          <w:p w14:paraId="3AB5DB82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DB2EEDA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04821F3B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0EF4BBA1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5DCED4DF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7832D549" w14:textId="77777777" w:rsidTr="00BA5B98">
        <w:tc>
          <w:tcPr>
            <w:tcW w:w="1560" w:type="dxa"/>
          </w:tcPr>
          <w:p w14:paraId="6021D7AD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D5BE2E4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191BEC8B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5F4E4E4F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5A1F2748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5F842ADC" w14:textId="77777777" w:rsidTr="00BA5B98">
        <w:tc>
          <w:tcPr>
            <w:tcW w:w="1560" w:type="dxa"/>
          </w:tcPr>
          <w:p w14:paraId="512D5372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2E7150E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061F8F5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03CB64AA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2CE16FA0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7539DE99" w14:textId="77777777" w:rsidTr="005D3C50">
        <w:tc>
          <w:tcPr>
            <w:tcW w:w="1560" w:type="dxa"/>
          </w:tcPr>
          <w:p w14:paraId="6C6D1CAD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0F20220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4F48410B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21F41E69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2D3F6CB3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378E0801" w14:textId="77777777" w:rsidTr="005D3C50">
        <w:tc>
          <w:tcPr>
            <w:tcW w:w="1560" w:type="dxa"/>
          </w:tcPr>
          <w:p w14:paraId="481D900A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12B9E3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71622C06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5E3FE647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5472149F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6B3B2E77" w14:textId="77777777" w:rsidTr="005D3C50">
        <w:tc>
          <w:tcPr>
            <w:tcW w:w="1560" w:type="dxa"/>
          </w:tcPr>
          <w:p w14:paraId="5ED5EBF2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FC99E18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04C2F03D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45870EC1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694DDD99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0C2D381A" w14:textId="77777777" w:rsidTr="005D3C50">
        <w:tc>
          <w:tcPr>
            <w:tcW w:w="1560" w:type="dxa"/>
          </w:tcPr>
          <w:p w14:paraId="58727D0C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B340BE7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56B96EE3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22DFEFBB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03FC96AE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4DDFA37C" w14:textId="77777777" w:rsidTr="005D3C50">
        <w:tc>
          <w:tcPr>
            <w:tcW w:w="1560" w:type="dxa"/>
          </w:tcPr>
          <w:p w14:paraId="3DCDFB56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22FED6F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23B470FA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5C5EDC65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3E39E3A9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2D042458" w14:textId="77777777" w:rsidTr="005D3C50">
        <w:tc>
          <w:tcPr>
            <w:tcW w:w="1560" w:type="dxa"/>
          </w:tcPr>
          <w:p w14:paraId="178FA4C4" w14:textId="77777777" w:rsid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CB0A913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20532EBF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32351E25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3AD2333B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3F9FAF08" w14:textId="77777777" w:rsidTr="004F75B0">
        <w:tc>
          <w:tcPr>
            <w:tcW w:w="10491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12F30981" w14:textId="77777777" w:rsidR="0059011F" w:rsidRDefault="0059011F" w:rsidP="0059011F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szCs w:val="20"/>
              </w:rPr>
            </w:pPr>
            <w:r w:rsidRPr="00251DC0">
              <w:rPr>
                <w:rFonts w:ascii="Arial" w:hAnsi="Arial" w:cs="Arial"/>
                <w:b/>
                <w:szCs w:val="20"/>
              </w:rPr>
              <w:lastRenderedPageBreak/>
              <w:t>Vessel's Nam</w:t>
            </w:r>
            <w:r>
              <w:rPr>
                <w:rFonts w:ascii="Arial" w:hAnsi="Arial" w:cs="Arial"/>
                <w:b/>
                <w:szCs w:val="20"/>
              </w:rPr>
              <w:t xml:space="preserve">e: </w:t>
            </w:r>
          </w:p>
          <w:p w14:paraId="10C062EC" w14:textId="77777777" w:rsidR="0059011F" w:rsidRPr="005257D8" w:rsidRDefault="0059011F" w:rsidP="00701C2C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  <w:lang w:val="en-AU"/>
              </w:rPr>
            </w:pPr>
          </w:p>
        </w:tc>
      </w:tr>
      <w:tr w:rsidR="0047282E" w:rsidRPr="005257D8" w14:paraId="43BEFD32" w14:textId="77777777" w:rsidTr="00701C2C"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6C0AA1B1" w14:textId="77777777" w:rsidR="0047282E" w:rsidRPr="005257D8" w:rsidRDefault="0047282E" w:rsidP="00701C2C">
            <w:pPr>
              <w:spacing w:before="120" w:after="120"/>
              <w:jc w:val="center"/>
              <w:rPr>
                <w:rFonts w:ascii="Arial" w:hAnsi="Arial"/>
                <w:b/>
                <w:szCs w:val="20"/>
                <w:lang w:val="en-AU"/>
              </w:rPr>
            </w:pPr>
            <w:r w:rsidRPr="005257D8">
              <w:rPr>
                <w:rFonts w:ascii="Arial" w:hAnsi="Arial"/>
                <w:b/>
                <w:sz w:val="22"/>
                <w:szCs w:val="20"/>
                <w:lang w:val="en-AU"/>
              </w:rPr>
              <w:t>DATE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6EE9F0B2" w14:textId="77777777" w:rsidR="0047282E" w:rsidRPr="005257D8" w:rsidRDefault="0047282E" w:rsidP="00701C2C">
            <w:pPr>
              <w:spacing w:before="120" w:after="120"/>
              <w:jc w:val="center"/>
              <w:rPr>
                <w:rFonts w:ascii="Arial" w:hAnsi="Arial"/>
                <w:b/>
                <w:szCs w:val="20"/>
                <w:lang w:val="en-AU"/>
              </w:rPr>
            </w:pPr>
            <w:r w:rsidRPr="005257D8">
              <w:rPr>
                <w:rFonts w:ascii="Arial" w:hAnsi="Arial"/>
                <w:b/>
                <w:sz w:val="22"/>
                <w:szCs w:val="20"/>
                <w:lang w:val="en-AU"/>
              </w:rPr>
              <w:t>TIME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14:paraId="1FC3BE00" w14:textId="77777777" w:rsidR="0047282E" w:rsidRPr="005257D8" w:rsidRDefault="0047282E" w:rsidP="00701C2C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  <w:lang w:val="en-AU"/>
              </w:rPr>
            </w:pPr>
            <w:r w:rsidRPr="005257D8">
              <w:rPr>
                <w:rFonts w:ascii="Arial" w:hAnsi="Arial"/>
                <w:b/>
                <w:sz w:val="16"/>
                <w:szCs w:val="16"/>
                <w:lang w:val="en-AU"/>
              </w:rPr>
              <w:t xml:space="preserve">IS FIX GAS DETECTION SYSTEM WORKING PROPERLY AND WITH OUT ANY FAULT </w:t>
            </w:r>
            <w:smartTag w:uri="urn:schemas-microsoft-com:office:smarttags" w:element="place">
              <w:smartTag w:uri="urn:schemas-microsoft-com:office:smarttags" w:element="State">
                <w:r w:rsidRPr="005257D8">
                  <w:rPr>
                    <w:rFonts w:ascii="Arial" w:hAnsi="Arial"/>
                    <w:b/>
                    <w:sz w:val="16"/>
                    <w:szCs w:val="16"/>
                    <w:lang w:val="en-AU"/>
                  </w:rPr>
                  <w:t>AL</w:t>
                </w:r>
              </w:smartTag>
            </w:smartTag>
            <w:r w:rsidRPr="005257D8">
              <w:rPr>
                <w:rFonts w:ascii="Arial" w:hAnsi="Arial"/>
                <w:b/>
                <w:sz w:val="16"/>
                <w:szCs w:val="16"/>
                <w:lang w:val="en-AU"/>
              </w:rPr>
              <w:t xml:space="preserve"> / ALARM?</w:t>
            </w:r>
          </w:p>
          <w:p w14:paraId="335CB7AE" w14:textId="77777777" w:rsidR="0047282E" w:rsidRPr="005257D8" w:rsidRDefault="0047282E" w:rsidP="00701C2C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  <w:lang w:val="en-AU"/>
              </w:rPr>
            </w:pPr>
            <w:r w:rsidRPr="005257D8">
              <w:rPr>
                <w:rFonts w:ascii="Arial" w:hAnsi="Arial"/>
                <w:b/>
                <w:sz w:val="16"/>
                <w:szCs w:val="16"/>
                <w:lang w:val="en-AU"/>
              </w:rPr>
              <w:t>YES / NO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14:paraId="06FF521A" w14:textId="77777777" w:rsidR="0047282E" w:rsidRPr="005257D8" w:rsidRDefault="0047282E" w:rsidP="00701C2C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  <w:lang w:val="en-AU"/>
              </w:rPr>
            </w:pPr>
            <w:r w:rsidRPr="005257D8">
              <w:rPr>
                <w:rFonts w:ascii="Arial" w:hAnsi="Arial"/>
                <w:b/>
                <w:sz w:val="16"/>
                <w:szCs w:val="16"/>
                <w:lang w:val="en-AU"/>
              </w:rPr>
              <w:t xml:space="preserve">ARE THE </w:t>
            </w:r>
            <w:smartTag w:uri="urn:schemas-microsoft-com:office:smarttags" w:element="place">
              <w:smartTag w:uri="urn:schemas-microsoft-com:office:smarttags" w:element="City">
                <w:r w:rsidRPr="005257D8">
                  <w:rPr>
                    <w:rFonts w:ascii="Arial" w:hAnsi="Arial"/>
                    <w:b/>
                    <w:sz w:val="16"/>
                    <w:szCs w:val="16"/>
                    <w:lang w:val="en-AU"/>
                  </w:rPr>
                  <w:t>READINGS</w:t>
                </w:r>
              </w:smartTag>
            </w:smartTag>
            <w:r w:rsidRPr="005257D8">
              <w:rPr>
                <w:rFonts w:ascii="Arial" w:hAnsi="Arial"/>
                <w:b/>
                <w:sz w:val="16"/>
                <w:szCs w:val="16"/>
                <w:lang w:val="en-AU"/>
              </w:rPr>
              <w:t xml:space="preserve"> AT ACCEPTABLE RANGE (AS PER ISGOTT GUIDELINES )</w:t>
            </w:r>
          </w:p>
          <w:p w14:paraId="0BFD524A" w14:textId="77777777" w:rsidR="0047282E" w:rsidRPr="005257D8" w:rsidRDefault="0047282E" w:rsidP="00701C2C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  <w:lang w:val="en-AU"/>
              </w:rPr>
            </w:pPr>
            <w:r w:rsidRPr="005257D8">
              <w:rPr>
                <w:rFonts w:ascii="Arial" w:hAnsi="Arial"/>
                <w:b/>
                <w:sz w:val="16"/>
                <w:szCs w:val="16"/>
                <w:lang w:val="en-AU"/>
              </w:rPr>
              <w:t>YES / NO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14:paraId="104AA61F" w14:textId="77777777" w:rsidR="0047282E" w:rsidRPr="005257D8" w:rsidRDefault="0047282E" w:rsidP="00701C2C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  <w:lang w:val="en-AU"/>
              </w:rPr>
            </w:pPr>
            <w:r w:rsidRPr="005257D8">
              <w:rPr>
                <w:rFonts w:ascii="Arial" w:hAnsi="Arial"/>
                <w:b/>
                <w:sz w:val="16"/>
                <w:szCs w:val="16"/>
                <w:lang w:val="en-AU"/>
              </w:rPr>
              <w:t xml:space="preserve">RANK / NAME </w:t>
            </w:r>
          </w:p>
          <w:p w14:paraId="1AD3A072" w14:textId="77777777" w:rsidR="0047282E" w:rsidRPr="005257D8" w:rsidRDefault="0047282E" w:rsidP="00701C2C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  <w:lang w:val="en-AU"/>
              </w:rPr>
            </w:pPr>
            <w:r w:rsidRPr="005257D8">
              <w:rPr>
                <w:rFonts w:ascii="Arial" w:hAnsi="Arial"/>
                <w:b/>
                <w:sz w:val="16"/>
                <w:szCs w:val="16"/>
                <w:lang w:val="en-AU"/>
              </w:rPr>
              <w:t>SIGNATURE</w:t>
            </w:r>
          </w:p>
        </w:tc>
      </w:tr>
      <w:tr w:rsidR="0059011F" w:rsidRPr="005257D8" w14:paraId="4E65BA21" w14:textId="77777777" w:rsidTr="00701C2C">
        <w:tc>
          <w:tcPr>
            <w:tcW w:w="1560" w:type="dxa"/>
            <w:tcBorders>
              <w:top w:val="nil"/>
            </w:tcBorders>
          </w:tcPr>
          <w:p w14:paraId="11044175" w14:textId="77777777" w:rsidR="0059011F" w:rsidRPr="0059011F" w:rsidRDefault="0059011F" w:rsidP="0059011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6B4FD442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708ECF00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31A829EA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1B5CB3AD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2B2B361F" w14:textId="77777777" w:rsidTr="00701C2C">
        <w:tc>
          <w:tcPr>
            <w:tcW w:w="1560" w:type="dxa"/>
            <w:tcBorders>
              <w:top w:val="nil"/>
            </w:tcBorders>
          </w:tcPr>
          <w:p w14:paraId="2FA26C5D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0524069A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521DFB1D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63377813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62066A5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5E5BFE8A" w14:textId="77777777" w:rsidTr="00701C2C">
        <w:tc>
          <w:tcPr>
            <w:tcW w:w="1560" w:type="dxa"/>
            <w:tcBorders>
              <w:top w:val="nil"/>
            </w:tcBorders>
          </w:tcPr>
          <w:p w14:paraId="33C80FEA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D1756E2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236CCB89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1FC8F96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7C1575FA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12915DFA" w14:textId="77777777" w:rsidTr="00126157">
        <w:tc>
          <w:tcPr>
            <w:tcW w:w="1560" w:type="dxa"/>
            <w:tcBorders>
              <w:top w:val="nil"/>
            </w:tcBorders>
          </w:tcPr>
          <w:p w14:paraId="0A40E4C1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769473D0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382BD924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0536072F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04BE4608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0D2A49DE" w14:textId="77777777" w:rsidTr="00F03DC1">
        <w:tc>
          <w:tcPr>
            <w:tcW w:w="1560" w:type="dxa"/>
          </w:tcPr>
          <w:p w14:paraId="6DCEF4B8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78F19D3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07DE8B8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7F9C2FCE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25E2E9A6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417836FF" w14:textId="77777777" w:rsidTr="005E7423">
        <w:tc>
          <w:tcPr>
            <w:tcW w:w="1560" w:type="dxa"/>
          </w:tcPr>
          <w:p w14:paraId="2A6084D8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3D518FA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312C05BD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00E4F21D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6A28FCD4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11AE273C" w14:textId="77777777" w:rsidTr="005E7423">
        <w:tc>
          <w:tcPr>
            <w:tcW w:w="1560" w:type="dxa"/>
          </w:tcPr>
          <w:p w14:paraId="3BE29BBF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F7DB052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13E23400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67F1A15D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3BC863E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241A7577" w14:textId="77777777" w:rsidTr="005E7423">
        <w:tc>
          <w:tcPr>
            <w:tcW w:w="1560" w:type="dxa"/>
          </w:tcPr>
          <w:p w14:paraId="6123DBBF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7B21C02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46E9489A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7E93078B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69956A43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77DB823E" w14:textId="77777777" w:rsidTr="005E7423">
        <w:tc>
          <w:tcPr>
            <w:tcW w:w="1560" w:type="dxa"/>
          </w:tcPr>
          <w:p w14:paraId="26192A01" w14:textId="77777777" w:rsidR="0059011F" w:rsidRPr="0059011F" w:rsidRDefault="0059011F" w:rsidP="0059011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E6D1EB0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2B3F13DD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2DE9DB87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7F97A680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521F1BAE" w14:textId="77777777" w:rsidTr="005E7423">
        <w:tc>
          <w:tcPr>
            <w:tcW w:w="1560" w:type="dxa"/>
          </w:tcPr>
          <w:p w14:paraId="3B208D91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AE3D60E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4197C3E2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7642850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70F7164A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05F447E6" w14:textId="77777777" w:rsidTr="005E7423">
        <w:tc>
          <w:tcPr>
            <w:tcW w:w="1560" w:type="dxa"/>
          </w:tcPr>
          <w:p w14:paraId="0E75B35D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46E9F65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32E5D0C4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3586B856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0C5A7983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409DB951" w14:textId="77777777" w:rsidTr="005E7423">
        <w:tc>
          <w:tcPr>
            <w:tcW w:w="1560" w:type="dxa"/>
          </w:tcPr>
          <w:p w14:paraId="0776E39A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7064264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462DE00D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68F937F3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3BE44E54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18DE0C76" w14:textId="77777777" w:rsidTr="005E7423">
        <w:tc>
          <w:tcPr>
            <w:tcW w:w="1560" w:type="dxa"/>
          </w:tcPr>
          <w:p w14:paraId="7DDB393B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E2F8059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5F5BB02B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5B8259A8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32B65B6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2D617A29" w14:textId="77777777" w:rsidTr="005E7423">
        <w:tc>
          <w:tcPr>
            <w:tcW w:w="1560" w:type="dxa"/>
          </w:tcPr>
          <w:p w14:paraId="1990D69F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4865DBD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11C6FC8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19D33505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56A5B018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553D48DD" w14:textId="77777777" w:rsidTr="005E7423">
        <w:tc>
          <w:tcPr>
            <w:tcW w:w="1560" w:type="dxa"/>
          </w:tcPr>
          <w:p w14:paraId="0F9850E3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163CDB5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4CD79044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04C64FAE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46EB8AE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4DE3D528" w14:textId="77777777" w:rsidTr="005E7423">
        <w:tc>
          <w:tcPr>
            <w:tcW w:w="1560" w:type="dxa"/>
          </w:tcPr>
          <w:p w14:paraId="2B212AEA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2782AAD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4709F641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6438F96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78C58DF4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02531B7B" w14:textId="77777777" w:rsidTr="005E7423">
        <w:tc>
          <w:tcPr>
            <w:tcW w:w="1560" w:type="dxa"/>
          </w:tcPr>
          <w:p w14:paraId="387541C3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568B4B4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1CE90F38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33F9A92B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0BDB9796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5B9CDCBC" w14:textId="77777777" w:rsidTr="005E7423">
        <w:tc>
          <w:tcPr>
            <w:tcW w:w="1560" w:type="dxa"/>
          </w:tcPr>
          <w:p w14:paraId="4951E3D2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59DDA96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73D7A187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325CAD9B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287CED00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3A856B91" w14:textId="77777777" w:rsidTr="005E7423">
        <w:tc>
          <w:tcPr>
            <w:tcW w:w="1560" w:type="dxa"/>
          </w:tcPr>
          <w:p w14:paraId="2BCCF9EE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19CECEF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2C3A85F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5C32E372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274C7085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5BA90A13" w14:textId="77777777" w:rsidTr="005E7423">
        <w:tc>
          <w:tcPr>
            <w:tcW w:w="1560" w:type="dxa"/>
          </w:tcPr>
          <w:p w14:paraId="2B7C7DEE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1F7EEA6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7F8B3250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1A16295E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5F3DA9D4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4D3E0F58" w14:textId="77777777" w:rsidTr="005E7423">
        <w:tc>
          <w:tcPr>
            <w:tcW w:w="1560" w:type="dxa"/>
          </w:tcPr>
          <w:p w14:paraId="7EF44F7E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D9A97BF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2EBC67B5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0CE36532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0AADEBD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66394A54" w14:textId="77777777" w:rsidTr="005E7423">
        <w:tc>
          <w:tcPr>
            <w:tcW w:w="1560" w:type="dxa"/>
          </w:tcPr>
          <w:p w14:paraId="60DF7430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77951BE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0441CCFB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6B615C79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11257D01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4F874EB0" w14:textId="77777777" w:rsidTr="005E7423">
        <w:tc>
          <w:tcPr>
            <w:tcW w:w="1560" w:type="dxa"/>
          </w:tcPr>
          <w:p w14:paraId="3EE576D8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40D1FC1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0687D614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242C8220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5A88DCB1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755F1CE1" w14:textId="77777777" w:rsidTr="005E7423">
        <w:tc>
          <w:tcPr>
            <w:tcW w:w="1560" w:type="dxa"/>
          </w:tcPr>
          <w:p w14:paraId="14E28E5B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27BF96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791C7F32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55488EA2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5B94C53A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5B85AB60" w14:textId="77777777" w:rsidTr="005E7423">
        <w:tc>
          <w:tcPr>
            <w:tcW w:w="1560" w:type="dxa"/>
          </w:tcPr>
          <w:p w14:paraId="5CE3E9A2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E86DC78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06C4C1A9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4546309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30C39DB3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54A31573" w14:textId="77777777" w:rsidTr="005E7423">
        <w:tc>
          <w:tcPr>
            <w:tcW w:w="1560" w:type="dxa"/>
          </w:tcPr>
          <w:p w14:paraId="320C696D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135557D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161D5C8D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7F745347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2CABC4A1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  <w:tr w:rsidR="0059011F" w:rsidRPr="005257D8" w14:paraId="68219B2B" w14:textId="77777777" w:rsidTr="005E7423">
        <w:tc>
          <w:tcPr>
            <w:tcW w:w="1560" w:type="dxa"/>
          </w:tcPr>
          <w:p w14:paraId="0F7AC920" w14:textId="77777777" w:rsidR="0059011F" w:rsidRPr="0059011F" w:rsidRDefault="0059011F" w:rsidP="00F3559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4829D20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551" w:type="dxa"/>
          </w:tcPr>
          <w:p w14:paraId="51D2BFEC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127" w:type="dxa"/>
          </w:tcPr>
          <w:p w14:paraId="1D199EC6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  <w:tc>
          <w:tcPr>
            <w:tcW w:w="2977" w:type="dxa"/>
          </w:tcPr>
          <w:p w14:paraId="7AECC3D4" w14:textId="77777777" w:rsidR="0059011F" w:rsidRPr="005257D8" w:rsidRDefault="0059011F" w:rsidP="00701C2C">
            <w:pPr>
              <w:spacing w:before="60" w:after="60"/>
              <w:rPr>
                <w:rFonts w:ascii="Arial" w:hAnsi="Arial"/>
                <w:szCs w:val="20"/>
                <w:lang w:val="en-AU"/>
              </w:rPr>
            </w:pPr>
          </w:p>
        </w:tc>
      </w:tr>
    </w:tbl>
    <w:p w14:paraId="6C4AA3E6" w14:textId="77777777" w:rsidR="0047282E" w:rsidRDefault="0047282E" w:rsidP="0059011F">
      <w:pPr>
        <w:pBdr>
          <w:bottom w:val="single" w:sz="4" w:space="1" w:color="auto"/>
        </w:pBdr>
      </w:pPr>
    </w:p>
    <w:sectPr w:rsidR="0047282E" w:rsidSect="009050FA">
      <w:headerReference w:type="default" r:id="rId7"/>
      <w:pgSz w:w="11906" w:h="16838"/>
      <w:pgMar w:top="567" w:right="1134" w:bottom="1080" w:left="1134" w:header="340" w:footer="88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E2825" w14:textId="77777777" w:rsidR="00AC08AD" w:rsidRDefault="00AC08AD">
      <w:r>
        <w:separator/>
      </w:r>
    </w:p>
  </w:endnote>
  <w:endnote w:type="continuationSeparator" w:id="0">
    <w:p w14:paraId="6EFACEB1" w14:textId="77777777" w:rsidR="00AC08AD" w:rsidRDefault="00AC0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KLLJD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lasAri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B7327" w14:textId="77777777" w:rsidR="00AC08AD" w:rsidRDefault="00AC08AD">
      <w:r>
        <w:separator/>
      </w:r>
    </w:p>
  </w:footnote>
  <w:footnote w:type="continuationSeparator" w:id="0">
    <w:p w14:paraId="34B021D4" w14:textId="77777777" w:rsidR="00AC08AD" w:rsidRDefault="00AC0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241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02"/>
      <w:gridCol w:w="7032"/>
      <w:gridCol w:w="1756"/>
    </w:tblGrid>
    <w:tr w:rsidR="009050FA" w14:paraId="24EAC872" w14:textId="77777777" w:rsidTr="008153B4">
      <w:trPr>
        <w:cantSplit/>
        <w:trHeight w:val="106"/>
      </w:trPr>
      <w:tc>
        <w:tcPr>
          <w:tcW w:w="170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0210717" w14:textId="637E31CB" w:rsidR="009050FA" w:rsidRPr="007A0347" w:rsidRDefault="009050FA" w:rsidP="009050FA">
          <w:pPr>
            <w:pStyle w:val="DefaultText"/>
            <w:spacing w:line="256" w:lineRule="auto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   </w:t>
          </w:r>
          <w:r w:rsidR="00F023F2">
            <w:rPr>
              <w:b/>
              <w:bCs/>
              <w:color w:val="0070C0"/>
              <w:lang w:bidi="th-TH"/>
            </w:rPr>
            <w:t xml:space="preserve">  </w:t>
          </w:r>
          <w:r>
            <w:rPr>
              <w:b/>
              <w:bCs/>
              <w:color w:val="0070C0"/>
              <w:lang w:bidi="th-TH"/>
            </w:rPr>
            <w:t xml:space="preserve"> CCR-</w:t>
          </w:r>
          <w:r>
            <w:rPr>
              <w:b/>
              <w:bCs/>
              <w:color w:val="0070C0"/>
              <w:lang w:bidi="th-TH"/>
            </w:rPr>
            <w:t>58</w:t>
          </w:r>
        </w:p>
      </w:tc>
      <w:tc>
        <w:tcPr>
          <w:tcW w:w="703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E19AAB1" w14:textId="77777777" w:rsidR="009050FA" w:rsidRDefault="009050FA" w:rsidP="009050FA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75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9B5F7A9" w14:textId="6A656E3D" w:rsidR="009050FA" w:rsidRDefault="009050FA" w:rsidP="009050FA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CCR-</w:t>
          </w:r>
          <w:r>
            <w:rPr>
              <w:rFonts w:ascii="Arial" w:hAnsi="Arial"/>
              <w:b/>
              <w:bCs/>
              <w:sz w:val="16"/>
              <w:lang w:bidi="th-TH"/>
            </w:rPr>
            <w:t>58</w:t>
          </w:r>
        </w:p>
      </w:tc>
    </w:tr>
    <w:tr w:rsidR="009050FA" w14:paraId="0789774A" w14:textId="77777777" w:rsidTr="008153B4">
      <w:trPr>
        <w:cantSplit/>
        <w:trHeight w:val="202"/>
      </w:trPr>
      <w:tc>
        <w:tcPr>
          <w:tcW w:w="170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E189655" w14:textId="77777777" w:rsidR="009050FA" w:rsidRDefault="009050FA" w:rsidP="009050F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03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04C33E3" w14:textId="77777777" w:rsidR="009050FA" w:rsidRDefault="009050FA" w:rsidP="009050FA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75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66F72B8" w14:textId="77777777" w:rsidR="009050FA" w:rsidRPr="000C678F" w:rsidRDefault="009050FA" w:rsidP="009050FA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6C90BC02" w14:textId="77777777" w:rsidR="009050FA" w:rsidRDefault="009050FA" w:rsidP="009050FA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9050FA" w14:paraId="55B7A716" w14:textId="77777777" w:rsidTr="008153B4">
      <w:trPr>
        <w:cantSplit/>
        <w:trHeight w:val="202"/>
      </w:trPr>
      <w:tc>
        <w:tcPr>
          <w:tcW w:w="170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FB20E5A" w14:textId="77777777" w:rsidR="009050FA" w:rsidRDefault="009050FA" w:rsidP="009050F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03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CDD5C93" w14:textId="32D0043C" w:rsidR="009050FA" w:rsidRPr="008153B4" w:rsidRDefault="008153B4" w:rsidP="008153B4">
          <w:pPr>
            <w:ind w:left="-1384" w:firstLine="1384"/>
            <w:rPr>
              <w:rFonts w:ascii="Tahoma" w:hAnsi="Tahoma" w:cs="Tahoma"/>
              <w:b/>
              <w:sz w:val="22"/>
              <w:szCs w:val="22"/>
            </w:rPr>
          </w:pPr>
          <w:r>
            <w:rPr>
              <w:rFonts w:ascii="Tahoma" w:hAnsi="Tahoma" w:cs="Tahoma"/>
              <w:b/>
              <w:sz w:val="22"/>
              <w:szCs w:val="22"/>
            </w:rPr>
            <w:t xml:space="preserve">       </w:t>
          </w:r>
          <w:r w:rsidRPr="008153B4">
            <w:rPr>
              <w:rFonts w:ascii="Tahoma" w:hAnsi="Tahoma" w:cs="Tahoma"/>
              <w:b/>
              <w:sz w:val="22"/>
              <w:szCs w:val="22"/>
            </w:rPr>
            <w:t xml:space="preserve">RECORD BOOK FOR CHECKING FIXED GAS DETECTION IN </w:t>
          </w:r>
          <w:r w:rsidRPr="008153B4">
            <w:rPr>
              <w:rFonts w:ascii="Tahoma" w:hAnsi="Tahoma" w:cs="Tahoma"/>
              <w:b/>
              <w:sz w:val="22"/>
              <w:szCs w:val="22"/>
            </w:rPr>
            <w:t xml:space="preserve">  </w:t>
          </w:r>
          <w:r w:rsidRPr="008153B4">
            <w:rPr>
              <w:rFonts w:ascii="Tahoma" w:hAnsi="Tahoma" w:cs="Tahoma"/>
              <w:b/>
              <w:sz w:val="22"/>
              <w:szCs w:val="22"/>
            </w:rPr>
            <w:t>BALLAST T</w:t>
          </w:r>
          <w:r w:rsidRPr="008153B4">
            <w:rPr>
              <w:rFonts w:ascii="Tahoma" w:hAnsi="Tahoma" w:cs="Tahoma"/>
              <w:b/>
              <w:sz w:val="22"/>
              <w:szCs w:val="22"/>
            </w:rPr>
            <w:t xml:space="preserve">                                </w:t>
          </w:r>
          <w:r>
            <w:rPr>
              <w:rFonts w:ascii="Tahoma" w:hAnsi="Tahoma" w:cs="Tahoma"/>
              <w:b/>
              <w:sz w:val="22"/>
              <w:szCs w:val="22"/>
            </w:rPr>
            <w:t xml:space="preserve">        </w:t>
          </w:r>
          <w:r w:rsidRPr="008153B4">
            <w:rPr>
              <w:rFonts w:ascii="Tahoma" w:hAnsi="Tahoma" w:cs="Tahoma"/>
              <w:b/>
              <w:sz w:val="22"/>
              <w:szCs w:val="22"/>
            </w:rPr>
            <w:t>T</w:t>
          </w:r>
          <w:r w:rsidRPr="008153B4">
            <w:rPr>
              <w:rFonts w:ascii="Tahoma" w:hAnsi="Tahoma" w:cs="Tahoma"/>
              <w:b/>
              <w:sz w:val="22"/>
              <w:szCs w:val="22"/>
            </w:rPr>
            <w:t>ANKS AND VOIDSPACE</w:t>
          </w:r>
        </w:p>
      </w:tc>
      <w:tc>
        <w:tcPr>
          <w:tcW w:w="175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33550FD" w14:textId="77777777" w:rsidR="009050FA" w:rsidRDefault="009050FA" w:rsidP="009050F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F70CEBA" w14:textId="77777777" w:rsidR="009050FA" w:rsidRDefault="009050FA" w:rsidP="009050F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9050FA" w14:paraId="2159D6B1" w14:textId="77777777" w:rsidTr="008153B4">
      <w:trPr>
        <w:cantSplit/>
        <w:trHeight w:val="47"/>
      </w:trPr>
      <w:tc>
        <w:tcPr>
          <w:tcW w:w="170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191D807" w14:textId="77777777" w:rsidR="009050FA" w:rsidRDefault="009050FA" w:rsidP="009050F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03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31940A2" w14:textId="77777777" w:rsidR="009050FA" w:rsidRPr="00B66122" w:rsidRDefault="009050FA" w:rsidP="009050FA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75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AD17A9F" w14:textId="77777777" w:rsidR="009050FA" w:rsidRDefault="009050FA" w:rsidP="009050FA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4DB294A" w14:textId="77777777" w:rsidR="00DE1428" w:rsidRDefault="00DE14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97B959"/>
    <w:multiLevelType w:val="hybridMultilevel"/>
    <w:tmpl w:val="FCA192E0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8D90BC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E7F545F"/>
    <w:multiLevelType w:val="hybridMultilevel"/>
    <w:tmpl w:val="2A1253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13319"/>
    <w:multiLevelType w:val="hybridMultilevel"/>
    <w:tmpl w:val="A1B425BC"/>
    <w:lvl w:ilvl="0" w:tplc="593021A8"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abstractNum w:abstractNumId="5" w15:restartNumberingAfterBreak="0">
    <w:nsid w:val="60F10BB3"/>
    <w:multiLevelType w:val="hybridMultilevel"/>
    <w:tmpl w:val="16EE9AFA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6CCB7E4A"/>
    <w:multiLevelType w:val="hybridMultilevel"/>
    <w:tmpl w:val="6DC83102"/>
    <w:lvl w:ilvl="0" w:tplc="8052407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4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C4796"/>
    <w:multiLevelType w:val="singleLevel"/>
    <w:tmpl w:val="F96C3AA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 w16cid:durableId="707338879">
    <w:abstractNumId w:val="2"/>
  </w:num>
  <w:num w:numId="2" w16cid:durableId="2085686247">
    <w:abstractNumId w:val="4"/>
  </w:num>
  <w:num w:numId="3" w16cid:durableId="393550807">
    <w:abstractNumId w:val="0"/>
  </w:num>
  <w:num w:numId="4" w16cid:durableId="1657105057">
    <w:abstractNumId w:val="5"/>
  </w:num>
  <w:num w:numId="5" w16cid:durableId="994603340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615872206">
    <w:abstractNumId w:val="7"/>
  </w:num>
  <w:num w:numId="7" w16cid:durableId="1546672355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8" w16cid:durableId="186337980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9" w16cid:durableId="841089118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0" w16cid:durableId="69928119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1" w16cid:durableId="2141336130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2" w16cid:durableId="178480995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3" w16cid:durableId="116386196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4" w16cid:durableId="101426341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5" w16cid:durableId="1837724234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6" w16cid:durableId="70779604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7" w16cid:durableId="1865048262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8" w16cid:durableId="1139496938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9" w16cid:durableId="1464495511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0" w16cid:durableId="560411443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1" w16cid:durableId="1125585688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2" w16cid:durableId="343288279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3" w16cid:durableId="1773084196">
    <w:abstractNumId w:val="3"/>
  </w:num>
  <w:num w:numId="24" w16cid:durableId="447899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5AC"/>
    <w:rsid w:val="000023A1"/>
    <w:rsid w:val="0000737D"/>
    <w:rsid w:val="000238A1"/>
    <w:rsid w:val="00026725"/>
    <w:rsid w:val="000418FF"/>
    <w:rsid w:val="00053045"/>
    <w:rsid w:val="000D21CF"/>
    <w:rsid w:val="000E055E"/>
    <w:rsid w:val="000E0572"/>
    <w:rsid w:val="000F36BE"/>
    <w:rsid w:val="00101887"/>
    <w:rsid w:val="00115EEC"/>
    <w:rsid w:val="00121E8C"/>
    <w:rsid w:val="0013596F"/>
    <w:rsid w:val="00156897"/>
    <w:rsid w:val="001744A1"/>
    <w:rsid w:val="001871FD"/>
    <w:rsid w:val="0019420C"/>
    <w:rsid w:val="001C2A06"/>
    <w:rsid w:val="001E0580"/>
    <w:rsid w:val="001E1139"/>
    <w:rsid w:val="001F5A9B"/>
    <w:rsid w:val="001F7E10"/>
    <w:rsid w:val="002107C0"/>
    <w:rsid w:val="0021616F"/>
    <w:rsid w:val="002212FA"/>
    <w:rsid w:val="002247D0"/>
    <w:rsid w:val="0023142B"/>
    <w:rsid w:val="00277AEC"/>
    <w:rsid w:val="0028014F"/>
    <w:rsid w:val="002A44AA"/>
    <w:rsid w:val="002C76A1"/>
    <w:rsid w:val="002D4AEB"/>
    <w:rsid w:val="002D5F6D"/>
    <w:rsid w:val="0031064D"/>
    <w:rsid w:val="00313B3E"/>
    <w:rsid w:val="003217E0"/>
    <w:rsid w:val="003462ED"/>
    <w:rsid w:val="0038503B"/>
    <w:rsid w:val="003B08A2"/>
    <w:rsid w:val="003B0AAF"/>
    <w:rsid w:val="003D5D1C"/>
    <w:rsid w:val="003F74E8"/>
    <w:rsid w:val="00416312"/>
    <w:rsid w:val="00432162"/>
    <w:rsid w:val="00433173"/>
    <w:rsid w:val="0044354B"/>
    <w:rsid w:val="0047282E"/>
    <w:rsid w:val="0048049E"/>
    <w:rsid w:val="004C39AA"/>
    <w:rsid w:val="004E04FB"/>
    <w:rsid w:val="005015AC"/>
    <w:rsid w:val="00505358"/>
    <w:rsid w:val="005257D8"/>
    <w:rsid w:val="00552BD5"/>
    <w:rsid w:val="005616BA"/>
    <w:rsid w:val="00564FB7"/>
    <w:rsid w:val="0057244C"/>
    <w:rsid w:val="005775A7"/>
    <w:rsid w:val="00584091"/>
    <w:rsid w:val="005856C8"/>
    <w:rsid w:val="0059011F"/>
    <w:rsid w:val="00597211"/>
    <w:rsid w:val="005B7AD3"/>
    <w:rsid w:val="005B7C6B"/>
    <w:rsid w:val="005C5B95"/>
    <w:rsid w:val="005F58D6"/>
    <w:rsid w:val="005F5E76"/>
    <w:rsid w:val="00636402"/>
    <w:rsid w:val="006620F3"/>
    <w:rsid w:val="00664DEF"/>
    <w:rsid w:val="00684B71"/>
    <w:rsid w:val="00694266"/>
    <w:rsid w:val="006A6C68"/>
    <w:rsid w:val="006B0E74"/>
    <w:rsid w:val="006B435F"/>
    <w:rsid w:val="006C1F2E"/>
    <w:rsid w:val="006C5CED"/>
    <w:rsid w:val="006E5FB5"/>
    <w:rsid w:val="00705D79"/>
    <w:rsid w:val="00730E03"/>
    <w:rsid w:val="00741831"/>
    <w:rsid w:val="00756348"/>
    <w:rsid w:val="00756D24"/>
    <w:rsid w:val="00780C26"/>
    <w:rsid w:val="007822A3"/>
    <w:rsid w:val="007A318C"/>
    <w:rsid w:val="007B3CA5"/>
    <w:rsid w:val="007E712E"/>
    <w:rsid w:val="007F5914"/>
    <w:rsid w:val="007F6A99"/>
    <w:rsid w:val="008153B4"/>
    <w:rsid w:val="008153C2"/>
    <w:rsid w:val="00817441"/>
    <w:rsid w:val="00824C34"/>
    <w:rsid w:val="008274AB"/>
    <w:rsid w:val="008348A4"/>
    <w:rsid w:val="00840197"/>
    <w:rsid w:val="00841C19"/>
    <w:rsid w:val="00851ED0"/>
    <w:rsid w:val="00877AA6"/>
    <w:rsid w:val="008828E0"/>
    <w:rsid w:val="00893D14"/>
    <w:rsid w:val="00895F0A"/>
    <w:rsid w:val="008A66B0"/>
    <w:rsid w:val="008B260D"/>
    <w:rsid w:val="008C687B"/>
    <w:rsid w:val="008D0574"/>
    <w:rsid w:val="008D3F32"/>
    <w:rsid w:val="009050FA"/>
    <w:rsid w:val="00911546"/>
    <w:rsid w:val="009227ED"/>
    <w:rsid w:val="00930AD6"/>
    <w:rsid w:val="00963CF8"/>
    <w:rsid w:val="00966617"/>
    <w:rsid w:val="009702E4"/>
    <w:rsid w:val="0097199B"/>
    <w:rsid w:val="009800D8"/>
    <w:rsid w:val="0098285E"/>
    <w:rsid w:val="00982C0F"/>
    <w:rsid w:val="009F6175"/>
    <w:rsid w:val="00A037C0"/>
    <w:rsid w:val="00A03947"/>
    <w:rsid w:val="00A175F8"/>
    <w:rsid w:val="00A30A16"/>
    <w:rsid w:val="00A4587A"/>
    <w:rsid w:val="00A74290"/>
    <w:rsid w:val="00A81C0C"/>
    <w:rsid w:val="00A91E89"/>
    <w:rsid w:val="00AA2DB6"/>
    <w:rsid w:val="00AC08AD"/>
    <w:rsid w:val="00AC59E5"/>
    <w:rsid w:val="00AD7AE1"/>
    <w:rsid w:val="00AE5246"/>
    <w:rsid w:val="00AF5376"/>
    <w:rsid w:val="00B05E47"/>
    <w:rsid w:val="00B35C10"/>
    <w:rsid w:val="00B41B39"/>
    <w:rsid w:val="00B66466"/>
    <w:rsid w:val="00BA5ED5"/>
    <w:rsid w:val="00BC0BD9"/>
    <w:rsid w:val="00BC44D4"/>
    <w:rsid w:val="00C00951"/>
    <w:rsid w:val="00C12A58"/>
    <w:rsid w:val="00C31A32"/>
    <w:rsid w:val="00C34A55"/>
    <w:rsid w:val="00C47B85"/>
    <w:rsid w:val="00C67561"/>
    <w:rsid w:val="00C721A2"/>
    <w:rsid w:val="00C939D8"/>
    <w:rsid w:val="00C94B50"/>
    <w:rsid w:val="00CA4ED0"/>
    <w:rsid w:val="00CC7501"/>
    <w:rsid w:val="00CF212C"/>
    <w:rsid w:val="00D144D6"/>
    <w:rsid w:val="00D61A7E"/>
    <w:rsid w:val="00D65B9A"/>
    <w:rsid w:val="00D65CAA"/>
    <w:rsid w:val="00D868E5"/>
    <w:rsid w:val="00D971B6"/>
    <w:rsid w:val="00DA335A"/>
    <w:rsid w:val="00DA354F"/>
    <w:rsid w:val="00DC4983"/>
    <w:rsid w:val="00DE1428"/>
    <w:rsid w:val="00E04F68"/>
    <w:rsid w:val="00E13D0B"/>
    <w:rsid w:val="00E35883"/>
    <w:rsid w:val="00E407A3"/>
    <w:rsid w:val="00E73815"/>
    <w:rsid w:val="00EB07DB"/>
    <w:rsid w:val="00F023F2"/>
    <w:rsid w:val="00F074EB"/>
    <w:rsid w:val="00F1681D"/>
    <w:rsid w:val="00F1696C"/>
    <w:rsid w:val="00F42113"/>
    <w:rsid w:val="00F53F60"/>
    <w:rsid w:val="00F6187E"/>
    <w:rsid w:val="00F94D03"/>
    <w:rsid w:val="00FB53F6"/>
    <w:rsid w:val="00FE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55B3C21"/>
  <w15:docId w15:val="{FD396CFC-1646-4B9F-AF4F-D5D4DFFA6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40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36402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636402"/>
    <w:pPr>
      <w:keepNext/>
      <w:outlineLvl w:val="1"/>
    </w:pPr>
    <w:rPr>
      <w:b/>
      <w:szCs w:val="20"/>
      <w:lang w:val="en-US" w:eastAsia="el-G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36402"/>
    <w:pPr>
      <w:keepNext/>
      <w:jc w:val="center"/>
      <w:outlineLvl w:val="2"/>
    </w:pPr>
    <w:rPr>
      <w:b/>
      <w:szCs w:val="20"/>
      <w:u w:val="single"/>
      <w:lang w:val="en-US" w:eastAsia="el-G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666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78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784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784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66617"/>
    <w:rPr>
      <w:rFonts w:ascii="Calibri" w:hAnsi="Calibri" w:cs="Times New Roman"/>
      <w:b/>
      <w:bCs/>
      <w:sz w:val="28"/>
      <w:szCs w:val="28"/>
      <w:lang w:val="en-GB"/>
    </w:rPr>
  </w:style>
  <w:style w:type="paragraph" w:customStyle="1" w:styleId="CM80">
    <w:name w:val="CM80"/>
    <w:basedOn w:val="Normal"/>
    <w:next w:val="Normal"/>
    <w:uiPriority w:val="99"/>
    <w:rsid w:val="00756348"/>
    <w:pPr>
      <w:widowControl w:val="0"/>
      <w:autoSpaceDE w:val="0"/>
      <w:autoSpaceDN w:val="0"/>
      <w:adjustRightInd w:val="0"/>
      <w:spacing w:after="238"/>
    </w:pPr>
    <w:rPr>
      <w:rFonts w:ascii="OKLLJD+Arial,Bold" w:hAnsi="OKLLJD+Arial,Bold" w:cs="OKLLJD+Arial,Bold"/>
      <w:lang w:val="el-GR" w:eastAsia="el-GR"/>
    </w:rPr>
  </w:style>
  <w:style w:type="paragraph" w:styleId="BalloonText">
    <w:name w:val="Balloon Text"/>
    <w:basedOn w:val="Normal"/>
    <w:link w:val="BalloonTextChar"/>
    <w:uiPriority w:val="99"/>
    <w:semiHidden/>
    <w:rsid w:val="006364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784"/>
    <w:rPr>
      <w:sz w:val="0"/>
      <w:szCs w:val="0"/>
      <w:lang w:val="en-GB"/>
    </w:rPr>
  </w:style>
  <w:style w:type="paragraph" w:customStyle="1" w:styleId="CM81">
    <w:name w:val="CM81"/>
    <w:basedOn w:val="Normal"/>
    <w:next w:val="Normal"/>
    <w:uiPriority w:val="99"/>
    <w:rsid w:val="003462ED"/>
    <w:pPr>
      <w:widowControl w:val="0"/>
      <w:autoSpaceDE w:val="0"/>
      <w:autoSpaceDN w:val="0"/>
      <w:adjustRightInd w:val="0"/>
      <w:spacing w:after="63"/>
    </w:pPr>
    <w:rPr>
      <w:rFonts w:ascii="OKLLJD+Arial,Bold" w:hAnsi="OKLLJD+Arial,Bold" w:cs="OKLLJD+Arial,Bold"/>
      <w:lang w:val="el-GR" w:eastAsia="el-GR"/>
    </w:rPr>
  </w:style>
  <w:style w:type="paragraph" w:customStyle="1" w:styleId="Default">
    <w:name w:val="Default"/>
    <w:uiPriority w:val="99"/>
    <w:rsid w:val="00A03947"/>
    <w:pPr>
      <w:widowControl w:val="0"/>
      <w:autoSpaceDE w:val="0"/>
      <w:autoSpaceDN w:val="0"/>
      <w:adjustRightInd w:val="0"/>
    </w:pPr>
    <w:rPr>
      <w:rFonts w:ascii="OKLLJD+Arial,Bold" w:hAnsi="OKLLJD+Arial,Bold" w:cs="OKLLJD+Arial,Bold"/>
      <w:color w:val="000000"/>
      <w:sz w:val="24"/>
      <w:szCs w:val="24"/>
      <w:lang w:val="el-GR" w:eastAsia="el-GR"/>
    </w:rPr>
  </w:style>
  <w:style w:type="paragraph" w:customStyle="1" w:styleId="CM15">
    <w:name w:val="CM15"/>
    <w:basedOn w:val="Default"/>
    <w:next w:val="Default"/>
    <w:uiPriority w:val="99"/>
    <w:rsid w:val="00A03947"/>
    <w:pPr>
      <w:spacing w:line="226" w:lineRule="atLeast"/>
    </w:pPr>
    <w:rPr>
      <w:color w:val="auto"/>
    </w:rPr>
  </w:style>
  <w:style w:type="paragraph" w:customStyle="1" w:styleId="CM27">
    <w:name w:val="CM27"/>
    <w:basedOn w:val="Default"/>
    <w:next w:val="Default"/>
    <w:uiPriority w:val="99"/>
    <w:rsid w:val="00A03947"/>
    <w:pPr>
      <w:spacing w:line="251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A03947"/>
    <w:pPr>
      <w:spacing w:line="233" w:lineRule="atLeast"/>
    </w:pPr>
    <w:rPr>
      <w:color w:val="auto"/>
    </w:rPr>
  </w:style>
  <w:style w:type="table" w:styleId="TableGrid">
    <w:name w:val="Table Grid"/>
    <w:basedOn w:val="TableNormal"/>
    <w:uiPriority w:val="99"/>
    <w:rsid w:val="00B05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1">
    <w:name w:val="Paragraph1"/>
    <w:basedOn w:val="Normal"/>
    <w:uiPriority w:val="99"/>
    <w:rsid w:val="00AE5246"/>
    <w:pPr>
      <w:spacing w:line="360" w:lineRule="auto"/>
      <w:ind w:left="720" w:hanging="720"/>
      <w:jc w:val="both"/>
    </w:pPr>
    <w:rPr>
      <w:rFonts w:ascii="HellasArial" w:hAnsi="HellasArial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AE524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2784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AE5246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E524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2784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rsid w:val="00AE5246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rsid w:val="0096661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966617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rsid w:val="00966617"/>
    <w:pPr>
      <w:overflowPunct w:val="0"/>
      <w:autoSpaceDE w:val="0"/>
      <w:autoSpaceDN w:val="0"/>
      <w:adjustRightInd w:val="0"/>
      <w:textAlignment w:val="baseline"/>
    </w:pPr>
    <w:rPr>
      <w:rFonts w:ascii="HellasArial" w:hAnsi="HellasArial"/>
      <w:szCs w:val="20"/>
      <w:lang w:eastAsia="el-G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66617"/>
    <w:rPr>
      <w:rFonts w:ascii="HellasArial" w:hAnsi="HellasArial" w:cs="Times New Roman"/>
      <w:sz w:val="24"/>
      <w:lang w:val="en-GB" w:eastAsia="el-GR"/>
    </w:rPr>
  </w:style>
  <w:style w:type="paragraph" w:styleId="Footer">
    <w:name w:val="footer"/>
    <w:basedOn w:val="Normal"/>
    <w:link w:val="FooterChar"/>
    <w:uiPriority w:val="99"/>
    <w:rsid w:val="00966617"/>
    <w:pPr>
      <w:tabs>
        <w:tab w:val="center" w:pos="4153"/>
        <w:tab w:val="right" w:pos="8306"/>
      </w:tabs>
      <w:spacing w:before="120" w:after="120"/>
    </w:pPr>
    <w:rPr>
      <w:rFonts w:ascii="Arial" w:hAnsi="Arial"/>
      <w:szCs w:val="20"/>
      <w:lang w:val="en-AU" w:eastAsia="el-G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66617"/>
    <w:rPr>
      <w:rFonts w:ascii="Arial" w:hAnsi="Arial" w:cs="Times New Roman"/>
      <w:sz w:val="24"/>
      <w:lang w:val="en-AU" w:eastAsia="el-GR"/>
    </w:rPr>
  </w:style>
  <w:style w:type="paragraph" w:styleId="BodyText2">
    <w:name w:val="Body Text 2"/>
    <w:basedOn w:val="Normal"/>
    <w:link w:val="BodyText2Char"/>
    <w:uiPriority w:val="99"/>
    <w:rsid w:val="00BC44D4"/>
    <w:pPr>
      <w:spacing w:line="360" w:lineRule="auto"/>
      <w:jc w:val="both"/>
    </w:pPr>
    <w:rPr>
      <w:rFonts w:ascii="Arial" w:hAnsi="Arial"/>
      <w:b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BC44D4"/>
    <w:rPr>
      <w:rFonts w:ascii="Arial" w:hAnsi="Arial" w:cs="Times New Roman"/>
      <w:b/>
      <w:sz w:val="24"/>
      <w:lang w:val="en-GB"/>
    </w:rPr>
  </w:style>
  <w:style w:type="paragraph" w:customStyle="1" w:styleId="TableText">
    <w:name w:val="Table Text"/>
    <w:basedOn w:val="Normal"/>
    <w:rsid w:val="009050FA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  <w:style w:type="paragraph" w:customStyle="1" w:styleId="DefaultText">
    <w:name w:val="Default Text"/>
    <w:basedOn w:val="Normal"/>
    <w:rsid w:val="009050FA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02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chandris hellas</vt:lpstr>
    </vt:vector>
  </TitlesOfParts>
  <Company>SEL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chandris hellas</dc:title>
  <dc:creator>nk</dc:creator>
  <cp:lastModifiedBy>Muhammed sabeeh</cp:lastModifiedBy>
  <cp:revision>14</cp:revision>
  <cp:lastPrinted>2023-04-01T22:17:00Z</cp:lastPrinted>
  <dcterms:created xsi:type="dcterms:W3CDTF">2023-02-27T23:09:00Z</dcterms:created>
  <dcterms:modified xsi:type="dcterms:W3CDTF">2025-01-31T08:58:00Z</dcterms:modified>
</cp:coreProperties>
</file>